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7BCF" w14:textId="44D1293F" w:rsidR="008F5F51" w:rsidRDefault="00610A7E">
      <w:pPr>
        <w:rPr>
          <w:rFonts w:ascii="Adobe Garamond Pro" w:hAnsi="Adobe Garamond Pro"/>
          <w:b/>
          <w:bCs/>
          <w:sz w:val="36"/>
          <w:szCs w:val="36"/>
        </w:rPr>
      </w:pPr>
      <w:r w:rsidRPr="002A0161">
        <w:rPr>
          <w:rFonts w:ascii="Adobe Garamond Pro" w:hAnsi="Adobe Garamond Pro"/>
          <w:b/>
          <w:bCs/>
          <w:sz w:val="36"/>
          <w:szCs w:val="36"/>
        </w:rPr>
        <w:t xml:space="preserve">Regeln und Rituale für den Online </w:t>
      </w:r>
      <w:r w:rsidR="002A0161">
        <w:rPr>
          <w:rFonts w:ascii="Adobe Garamond Pro" w:hAnsi="Adobe Garamond Pro"/>
          <w:b/>
          <w:bCs/>
          <w:sz w:val="36"/>
          <w:szCs w:val="36"/>
        </w:rPr>
        <w:t>Theater-</w:t>
      </w:r>
      <w:r w:rsidRPr="002A0161">
        <w:rPr>
          <w:rFonts w:ascii="Adobe Garamond Pro" w:hAnsi="Adobe Garamond Pro"/>
          <w:b/>
          <w:bCs/>
          <w:sz w:val="36"/>
          <w:szCs w:val="36"/>
        </w:rPr>
        <w:t>Unterricht</w:t>
      </w:r>
    </w:p>
    <w:p w14:paraId="057C5C9A" w14:textId="77777777" w:rsidR="002A0161" w:rsidRPr="002A0161" w:rsidRDefault="002A0161">
      <w:pPr>
        <w:rPr>
          <w:rFonts w:ascii="Adobe Garamond Pro" w:hAnsi="Adobe Garamond Pro"/>
          <w:b/>
          <w:bCs/>
          <w:sz w:val="36"/>
          <w:szCs w:val="36"/>
        </w:rPr>
      </w:pPr>
    </w:p>
    <w:p w14:paraId="03890543" w14:textId="2B0308D1" w:rsidR="00610A7E" w:rsidRDefault="002A0161" w:rsidP="002A0161">
      <w:pPr>
        <w:pStyle w:val="Listenabsatz"/>
        <w:numPr>
          <w:ilvl w:val="0"/>
          <w:numId w:val="1"/>
        </w:numPr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>Zugang zu Videotool muss jedem möglich sein</w:t>
      </w:r>
    </w:p>
    <w:p w14:paraId="2E76089A" w14:textId="34D97EEF" w:rsidR="002A0161" w:rsidRDefault="002A0161" w:rsidP="002A0161">
      <w:pPr>
        <w:pStyle w:val="Listenabsatz"/>
        <w:numPr>
          <w:ilvl w:val="0"/>
          <w:numId w:val="1"/>
        </w:numPr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 xml:space="preserve">Hardware sollte gegeben sein (Laptop, </w:t>
      </w:r>
      <w:proofErr w:type="spellStart"/>
      <w:r>
        <w:rPr>
          <w:rFonts w:ascii="Adobe Garamond Pro" w:hAnsi="Adobe Garamond Pro"/>
          <w:sz w:val="32"/>
          <w:szCs w:val="32"/>
        </w:rPr>
        <w:t>tablet</w:t>
      </w:r>
      <w:proofErr w:type="spellEnd"/>
      <w:r>
        <w:rPr>
          <w:rFonts w:ascii="Adobe Garamond Pro" w:hAnsi="Adobe Garamond Pro"/>
          <w:sz w:val="32"/>
          <w:szCs w:val="32"/>
        </w:rPr>
        <w:t xml:space="preserve"> oder </w:t>
      </w:r>
      <w:proofErr w:type="spellStart"/>
      <w:r>
        <w:rPr>
          <w:rFonts w:ascii="Adobe Garamond Pro" w:hAnsi="Adobe Garamond Pro"/>
          <w:sz w:val="32"/>
          <w:szCs w:val="32"/>
        </w:rPr>
        <w:t>smartphone</w:t>
      </w:r>
      <w:proofErr w:type="spellEnd"/>
      <w:r>
        <w:rPr>
          <w:rFonts w:ascii="Adobe Garamond Pro" w:hAnsi="Adobe Garamond Pro"/>
          <w:sz w:val="32"/>
          <w:szCs w:val="32"/>
        </w:rPr>
        <w:t>)</w:t>
      </w:r>
    </w:p>
    <w:p w14:paraId="24831D1B" w14:textId="6897104E" w:rsidR="002A0161" w:rsidRDefault="002A0161" w:rsidP="002A0161">
      <w:pPr>
        <w:pStyle w:val="Listenabsatz"/>
        <w:numPr>
          <w:ilvl w:val="0"/>
          <w:numId w:val="1"/>
        </w:numPr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>Teilnehmer tragen bequeme bewegungsfreundliche Kleidung</w:t>
      </w:r>
    </w:p>
    <w:p w14:paraId="06597BD2" w14:textId="77777777" w:rsidR="002A0161" w:rsidRPr="002A0161" w:rsidRDefault="002A0161" w:rsidP="002A0161">
      <w:pPr>
        <w:pStyle w:val="Listenabsatz"/>
        <w:rPr>
          <w:rFonts w:ascii="Adobe Garamond Pro" w:hAnsi="Adobe Garamond Pro"/>
          <w:sz w:val="32"/>
          <w:szCs w:val="32"/>
        </w:rPr>
      </w:pPr>
    </w:p>
    <w:p w14:paraId="7B10AD1F" w14:textId="0558FF1C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Kamera aller sollte eingeschaltet sein</w:t>
      </w:r>
    </w:p>
    <w:p w14:paraId="423F8CEB" w14:textId="1E1159E2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Mikro sollte stummgeschaltet sein</w:t>
      </w:r>
    </w:p>
    <w:p w14:paraId="1AB1EC80" w14:textId="6314202B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 xml:space="preserve">Es wird nur auf Aufforderung gesprochen </w:t>
      </w:r>
    </w:p>
    <w:p w14:paraId="1622F581" w14:textId="6729A8E2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Melden per Handzeichen oder „Reaktionszeichen“</w:t>
      </w:r>
    </w:p>
    <w:p w14:paraId="4440D4FF" w14:textId="13E3A283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Mitschnitte sind nicht erlaubt</w:t>
      </w:r>
    </w:p>
    <w:p w14:paraId="370FADA6" w14:textId="2527B4EC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Klare Zeitvorgaben (Dauer der Session)</w:t>
      </w:r>
    </w:p>
    <w:p w14:paraId="7F547D99" w14:textId="2BE530C4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Die Sitzungen am besten immer zur gleichen Zeit abhalten</w:t>
      </w:r>
    </w:p>
    <w:p w14:paraId="7C2D7849" w14:textId="31EFE7F4" w:rsidR="00610A7E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2 Minuten vor Beginn online sein</w:t>
      </w:r>
    </w:p>
    <w:p w14:paraId="5BA24C1D" w14:textId="77777777" w:rsidR="002A0161" w:rsidRPr="002A0161" w:rsidRDefault="002A0161" w:rsidP="002A0161">
      <w:pPr>
        <w:pStyle w:val="Listenabsatz"/>
        <w:spacing w:line="276" w:lineRule="auto"/>
        <w:rPr>
          <w:rFonts w:ascii="Adobe Garamond Pro" w:hAnsi="Adobe Garamond Pro"/>
          <w:sz w:val="32"/>
          <w:szCs w:val="32"/>
        </w:rPr>
      </w:pPr>
    </w:p>
    <w:p w14:paraId="12D24380" w14:textId="51D82062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 xml:space="preserve">Vorbereitungsaufgaben (Hausaufgaben) mit ausreichend Vorlauf vergeben </w:t>
      </w:r>
    </w:p>
    <w:p w14:paraId="6B5F258B" w14:textId="233A18AB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Material griffbereit haben (Objekte, Karteikarten...)</w:t>
      </w:r>
    </w:p>
    <w:p w14:paraId="06D12860" w14:textId="7872BB69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Respektvoller Umgang miteinander</w:t>
      </w:r>
    </w:p>
    <w:p w14:paraId="648CB037" w14:textId="4F0B6ADD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Bildschirm teilen, nur wenn man etwas zeigen will (kann auch nur für den Moderator eingestellt werden)</w:t>
      </w:r>
    </w:p>
    <w:p w14:paraId="1F84897A" w14:textId="7C4ED185" w:rsidR="00610A7E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Im Chat keine abfälligen Kommentare, Möglichkeit die Chatfunktion einzuschränken auf den Chat nur mit dem Moderator</w:t>
      </w:r>
    </w:p>
    <w:p w14:paraId="76C8C51D" w14:textId="77777777" w:rsidR="002A0161" w:rsidRPr="002A0161" w:rsidRDefault="002A0161" w:rsidP="002A0161">
      <w:pPr>
        <w:pStyle w:val="Listenabsatz"/>
        <w:spacing w:line="276" w:lineRule="auto"/>
        <w:rPr>
          <w:rFonts w:ascii="Adobe Garamond Pro" w:hAnsi="Adobe Garamond Pro"/>
          <w:sz w:val="32"/>
          <w:szCs w:val="32"/>
        </w:rPr>
      </w:pPr>
    </w:p>
    <w:p w14:paraId="63646AA5" w14:textId="42BB6046" w:rsidR="00610A7E" w:rsidRPr="002A0161" w:rsidRDefault="00610A7E" w:rsidP="002A0161">
      <w:pPr>
        <w:pStyle w:val="Listenabsatz"/>
        <w:numPr>
          <w:ilvl w:val="0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>Begrüßung als Beginn der Stunde etablieren</w:t>
      </w:r>
      <w:r w:rsidR="002A0161">
        <w:rPr>
          <w:rFonts w:ascii="Adobe Garamond Pro" w:hAnsi="Adobe Garamond Pro"/>
          <w:sz w:val="32"/>
          <w:szCs w:val="32"/>
        </w:rPr>
        <w:t>, z.B.</w:t>
      </w:r>
    </w:p>
    <w:p w14:paraId="5EDAF2BA" w14:textId="5198CEEE" w:rsidR="00610A7E" w:rsidRPr="002A0161" w:rsidRDefault="00610A7E" w:rsidP="002A0161">
      <w:pPr>
        <w:pStyle w:val="Listenabsatz"/>
        <w:numPr>
          <w:ilvl w:val="1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 w:rsidRPr="002A0161">
        <w:rPr>
          <w:rFonts w:ascii="Adobe Garamond Pro" w:hAnsi="Adobe Garamond Pro"/>
          <w:sz w:val="32"/>
          <w:szCs w:val="32"/>
        </w:rPr>
        <w:t xml:space="preserve">Pantomimisch, verschiedene Formen der Begrüßung ansagen und </w:t>
      </w:r>
      <w:r w:rsidR="002A0161">
        <w:rPr>
          <w:rFonts w:ascii="Adobe Garamond Pro" w:hAnsi="Adobe Garamond Pro"/>
          <w:sz w:val="32"/>
          <w:szCs w:val="32"/>
        </w:rPr>
        <w:t xml:space="preserve">alle </w:t>
      </w:r>
      <w:r w:rsidRPr="002A0161">
        <w:rPr>
          <w:rFonts w:ascii="Adobe Garamond Pro" w:hAnsi="Adobe Garamond Pro"/>
          <w:sz w:val="32"/>
          <w:szCs w:val="32"/>
        </w:rPr>
        <w:t>machen</w:t>
      </w:r>
      <w:r w:rsidR="002A0161">
        <w:rPr>
          <w:rFonts w:ascii="Adobe Garamond Pro" w:hAnsi="Adobe Garamond Pro"/>
          <w:sz w:val="32"/>
          <w:szCs w:val="32"/>
        </w:rPr>
        <w:t xml:space="preserve"> nach</w:t>
      </w:r>
    </w:p>
    <w:p w14:paraId="43F07948" w14:textId="7CE6B5F1" w:rsidR="00610A7E" w:rsidRPr="002A0161" w:rsidRDefault="002A0161" w:rsidP="002A0161">
      <w:pPr>
        <w:pStyle w:val="Listenabsatz"/>
        <w:numPr>
          <w:ilvl w:val="1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>Oder mit</w:t>
      </w:r>
      <w:r w:rsidR="00610A7E" w:rsidRPr="002A0161">
        <w:rPr>
          <w:rFonts w:ascii="Adobe Garamond Pro" w:hAnsi="Adobe Garamond Pro"/>
          <w:sz w:val="32"/>
          <w:szCs w:val="32"/>
        </w:rPr>
        <w:t xml:space="preserve"> Karteikarten </w:t>
      </w:r>
      <w:r>
        <w:rPr>
          <w:rFonts w:ascii="Adobe Garamond Pro" w:hAnsi="Adobe Garamond Pro"/>
          <w:sz w:val="32"/>
          <w:szCs w:val="32"/>
        </w:rPr>
        <w:t>visualisieren (Winken, verbeugen...)</w:t>
      </w:r>
    </w:p>
    <w:p w14:paraId="09841CAB" w14:textId="18D6B0C4" w:rsidR="00610A7E" w:rsidRPr="002A0161" w:rsidRDefault="002A0161" w:rsidP="002A0161">
      <w:pPr>
        <w:pStyle w:val="Listenabsatz"/>
        <w:numPr>
          <w:ilvl w:val="1"/>
          <w:numId w:val="1"/>
        </w:numPr>
        <w:spacing w:line="276" w:lineRule="auto"/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>Oder mit</w:t>
      </w:r>
      <w:r w:rsidR="00610A7E" w:rsidRPr="002A0161">
        <w:rPr>
          <w:rFonts w:ascii="Adobe Garamond Pro" w:hAnsi="Adobe Garamond Pro"/>
          <w:sz w:val="32"/>
          <w:szCs w:val="32"/>
        </w:rPr>
        <w:t xml:space="preserve"> Symbolkarten Befindlichkeit zeigen, jeder zeichnet ein Symbol zu seiner momentanen Gefühlslage</w:t>
      </w:r>
      <w:r>
        <w:rPr>
          <w:rFonts w:ascii="Adobe Garamond Pro" w:hAnsi="Adobe Garamond Pro"/>
          <w:sz w:val="32"/>
          <w:szCs w:val="32"/>
        </w:rPr>
        <w:t>, zeigt das im Bild</w:t>
      </w:r>
      <w:r w:rsidR="00610A7E" w:rsidRPr="002A0161">
        <w:rPr>
          <w:rFonts w:ascii="Adobe Garamond Pro" w:hAnsi="Adobe Garamond Pro"/>
          <w:sz w:val="32"/>
          <w:szCs w:val="32"/>
        </w:rPr>
        <w:t xml:space="preserve"> und erläutert dies danach kurz der Gruppe</w:t>
      </w:r>
    </w:p>
    <w:sectPr w:rsidR="00610A7E" w:rsidRPr="002A0161" w:rsidSect="001E2C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4EB6"/>
    <w:multiLevelType w:val="hybridMultilevel"/>
    <w:tmpl w:val="1DF20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7E"/>
    <w:rsid w:val="001E2C75"/>
    <w:rsid w:val="002A0161"/>
    <w:rsid w:val="00610A7E"/>
    <w:rsid w:val="00D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9AB2F"/>
  <w14:defaultImageDpi w14:val="32767"/>
  <w15:chartTrackingRefBased/>
  <w15:docId w15:val="{20C15047-DF0E-7D43-B7F7-D8F07FD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348891_1</dc:creator>
  <cp:keywords/>
  <dc:description/>
  <cp:lastModifiedBy>Lehrer 348891_1</cp:lastModifiedBy>
  <cp:revision>1</cp:revision>
  <dcterms:created xsi:type="dcterms:W3CDTF">2020-11-02T10:35:00Z</dcterms:created>
  <dcterms:modified xsi:type="dcterms:W3CDTF">2020-11-02T10:54:00Z</dcterms:modified>
</cp:coreProperties>
</file>